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9A93" w14:textId="150DF286" w:rsidR="00C4691E" w:rsidRDefault="00C469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م‌ص</w:t>
      </w:r>
    </w:p>
    <w:p w14:paraId="6E2BEDEA" w14:textId="531DC7E2" w:rsidR="00C4691E" w:rsidRDefault="00C469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حسن علیه بهآء اللّه</w:t>
      </w:r>
    </w:p>
    <w:p w14:paraId="26531528" w14:textId="77777777" w:rsidR="00C4691E" w:rsidRDefault="00C469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5F6FC7" w14:textId="77777777" w:rsidR="00C4691E" w:rsidRDefault="00C4691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545013BD" w14:textId="77777777" w:rsidR="00C4691E" w:rsidRDefault="00C469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120976" w14:textId="388A14B3" w:rsidR="00C4691E" w:rsidRDefault="00C469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ح‌س علیک بهآء اللّه ربّ العالمین لازال نامه‌های آن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که بعبد حاضر ارسال نمودند رسید و بعزّ اصغا فائز وجدنا من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کلمة عرف حبّک و اقبالک الی اللّه الفرد الخبیر ظالمهای عالم بظلم مشغولند و بآن افتخار مینمایند ولکن این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مظلوم باین مناجات که چندی قبل از برای یکی از احباب نازل شده ناطق</w:t>
      </w:r>
    </w:p>
    <w:p w14:paraId="670FEF06" w14:textId="2448EA93" w:rsidR="00C4691E" w:rsidRDefault="0045505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4691E">
        <w:rPr>
          <w:rFonts w:ascii="Times Ext Roman" w:hAnsi="Times Ext Roman" w:cs="Naskh MT for Bosch School"/>
          <w:sz w:val="23"/>
          <w:szCs w:val="23"/>
          <w:rtl/>
        </w:rPr>
        <w:t>سبحانک یا اله</w:t>
      </w:r>
      <w:r w:rsidR="00CB2545">
        <w:rPr>
          <w:rFonts w:ascii="Times Ext Roman" w:hAnsi="Times Ext Roman" w:cs="Naskh MT for Bosch School"/>
          <w:sz w:val="23"/>
          <w:szCs w:val="23"/>
          <w:rtl/>
        </w:rPr>
        <w:t>ی لو</w:t>
      </w:r>
      <w:r w:rsidR="006D3A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B2545">
        <w:rPr>
          <w:rFonts w:ascii="Times Ext Roman" w:hAnsi="Times Ext Roman" w:cs="Naskh MT for Bosch School"/>
          <w:sz w:val="23"/>
          <w:szCs w:val="23"/>
          <w:rtl/>
        </w:rPr>
        <w:t xml:space="preserve">لا البلایا فی سبیلک من این </w:t>
      </w:r>
      <w:r w:rsidR="00CB2545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ظهر مقامات عاشقیک و لو</w:t>
      </w:r>
      <w:r w:rsidR="006D3A5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لا ال</w:t>
      </w:r>
      <w:r w:rsidR="003B6036">
        <w:rPr>
          <w:rFonts w:ascii="Times Ext Roman" w:hAnsi="Times Ext Roman" w:cs="Naskh MT for Bosch School"/>
          <w:sz w:val="23"/>
          <w:szCs w:val="23"/>
          <w:rtl/>
        </w:rPr>
        <w:t xml:space="preserve">رّزایا فی حبّک بأیّ شیء </w:t>
      </w:r>
      <w:r w:rsidR="003B603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>بیّن ش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 xml:space="preserve">ون مشتاقیک وعزّتک انیس محبّیک دموع عیونهم 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>و م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نس مریدیک زفرات قلوبهم و غذآء قاصدیک قطعات اکبادهم و ما الذّ سمّ الرّدی فی سبیلک و ما اعزّ سهام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 xml:space="preserve"> الأعدآء لاعلآء کلمتک یا الهی ف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شربنی فی امرک ما اردته و انزل علیّ فی حبّک ما قدّرته وعزّتک لا ارید الّا ما ترید و لا احبّ الّا ما انت تحبّ توکّلت علیک فی کل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>ّ الأحوال اس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لک یا الهی بأن تظهر لنصرة هذا الأمر من کان قابلاً لاسمک و سلطانک لیذکرنی بین خلقک و یرفع اعلام نصرک فی مملکتک انّک انت المقتدر علی ما تشآء لا اله الّا انت المهیمن القیّوم سبحانک اللّهمّ یا الهی قوّ قلوب احبّائک بقوّتک و سلطانک ثمّ احفظهم من شرّ اعدائک ثمّ اجعلهم یا الهی مشرقاً من افق عظمتک و طالعاً من مطلع اقتدارک ای ربّ زیّنهم بطراز العدل و الانصاف و نوّر قلوبهم بأنوار المواهب و الألطاف انّک ان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>ت الفرد الواحد العزیز العظیم اس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لک یا مالک القدم و مولی العالم و مقصود الأمم بالاسم الأعظم بأن تبدّل اریکة الظّلم بسریر عدلک و کرسیّ الغرور و الاعتساف بعرش الخضوع و الانصاف انّک فعّال لما تشآء و انّک انت العلیم الخبیر</w:t>
      </w:r>
    </w:p>
    <w:p w14:paraId="7BBDFEC0" w14:textId="1C5BD130" w:rsidR="00692685" w:rsidRDefault="0045505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4691E">
        <w:rPr>
          <w:rFonts w:ascii="Times Ext Roman" w:hAnsi="Times Ext Roman" w:cs="Naskh MT for Bosch School"/>
          <w:sz w:val="23"/>
          <w:szCs w:val="23"/>
          <w:rtl/>
        </w:rPr>
        <w:t>اولیا را از قب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>ل مظلوم سلام برسان و از برای کل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 xml:space="preserve"> میطلبیم عزّت و نعمت و استقامت انّ اللّه هو السّامع المجیب</w:t>
      </w:r>
    </w:p>
    <w:p w14:paraId="19125B0D" w14:textId="0974D25E" w:rsidR="00C4691E" w:rsidRDefault="00455055" w:rsidP="006926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4691E">
        <w:rPr>
          <w:rFonts w:ascii="Times Ext Roman" w:hAnsi="Times Ext Roman" w:cs="Naskh MT for Bosch School"/>
          <w:sz w:val="23"/>
          <w:szCs w:val="23"/>
          <w:rtl/>
        </w:rPr>
        <w:t>مفتریات آن غافل مشاهده شد و ارسال امثال آن از بعد جائز نه انّا فوّضنا الأمور الی</w:t>
      </w:r>
      <w:r w:rsidR="00692685">
        <w:rPr>
          <w:rFonts w:ascii="Times Ext Roman" w:hAnsi="Times Ext Roman" w:cs="Naskh MT for Bosch School"/>
          <w:sz w:val="23"/>
          <w:szCs w:val="23"/>
          <w:rtl/>
        </w:rPr>
        <w:t xml:space="preserve"> اللّه المقتدر الغالب القدیر نس</w:t>
      </w:r>
      <w:r w:rsidR="0069268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4691E">
        <w:rPr>
          <w:rFonts w:ascii="Times Ext Roman" w:hAnsi="Times Ext Roman" w:cs="Naskh MT for Bosch School"/>
          <w:sz w:val="23"/>
          <w:szCs w:val="23"/>
          <w:rtl/>
        </w:rPr>
        <w:t>ل اللّه ان یؤیّدک و یکتب لک اجراً حسناً ثابتاً باقیاً فی کتابه المبین السّلام علیک و علی من معک و علی عباد اللّه الصّالحین</w:t>
      </w:r>
    </w:p>
    <w:p w14:paraId="3FBCBF04" w14:textId="61B70EE7" w:rsidR="00C4691E" w:rsidRDefault="00C4691E" w:rsidP="0069268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9FAA3C" w14:textId="77777777" w:rsidR="000C59A8" w:rsidRDefault="000C59A8" w:rsidP="000C59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AA1206" w14:textId="77777777" w:rsidR="000C59A8" w:rsidRDefault="000C59A8" w:rsidP="000C59A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231C03" w14:textId="77777777" w:rsidR="000C59A8" w:rsidRDefault="000C59A8" w:rsidP="000C59A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B91720" w14:textId="77777777" w:rsidR="000C59A8" w:rsidRDefault="000C59A8" w:rsidP="000C59A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78249B8" w14:textId="77777777" w:rsidR="000C59A8" w:rsidRDefault="000C59A8" w:rsidP="000C59A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C52F402" w14:textId="77777777" w:rsidR="000C59A8" w:rsidRDefault="000C59A8" w:rsidP="000C59A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0C59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0177" w14:textId="77777777" w:rsidR="002D321B" w:rsidRDefault="002D321B" w:rsidP="002D321B">
      <w:r>
        <w:separator/>
      </w:r>
    </w:p>
  </w:endnote>
  <w:endnote w:type="continuationSeparator" w:id="0">
    <w:p w14:paraId="54C3EF9E" w14:textId="77777777" w:rsidR="002D321B" w:rsidRDefault="002D321B" w:rsidP="002D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7539" w14:textId="77777777" w:rsidR="002D321B" w:rsidRDefault="002D321B" w:rsidP="002D321B">
      <w:r>
        <w:separator/>
      </w:r>
    </w:p>
  </w:footnote>
  <w:footnote w:type="continuationSeparator" w:id="0">
    <w:p w14:paraId="165599DD" w14:textId="77777777" w:rsidR="002D321B" w:rsidRDefault="002D321B" w:rsidP="002D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685"/>
    <w:rsid w:val="00055821"/>
    <w:rsid w:val="000C59A8"/>
    <w:rsid w:val="002D321B"/>
    <w:rsid w:val="003B6036"/>
    <w:rsid w:val="00455055"/>
    <w:rsid w:val="0050034B"/>
    <w:rsid w:val="00692685"/>
    <w:rsid w:val="006D3A5E"/>
    <w:rsid w:val="009D2AE8"/>
    <w:rsid w:val="00B11493"/>
    <w:rsid w:val="00B72193"/>
    <w:rsid w:val="00C4691E"/>
    <w:rsid w:val="00CB2545"/>
    <w:rsid w:val="00E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B21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550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1B"/>
    <w:rPr>
      <w:sz w:val="24"/>
      <w:szCs w:val="24"/>
    </w:rPr>
  </w:style>
  <w:style w:type="character" w:styleId="Hyperlink">
    <w:name w:val="Hyperlink"/>
    <w:semiHidden/>
    <w:unhideWhenUsed/>
    <w:rsid w:val="000C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2024-04-25T14:44:00Z</dcterms:created>
  <dcterms:modified xsi:type="dcterms:W3CDTF">2024-05-15T11:23:00Z</dcterms:modified>
</cp:coreProperties>
</file>